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9EED" w14:textId="77777777" w:rsidR="00826EBD" w:rsidRPr="00B063BC" w:rsidRDefault="00826EBD" w:rsidP="00826EBD">
      <w:pPr>
        <w:rPr>
          <w:b/>
          <w:bCs/>
          <w:color w:val="FF0000"/>
          <w:sz w:val="28"/>
          <w:szCs w:val="28"/>
        </w:rPr>
      </w:pPr>
      <w:r w:rsidRPr="00B063BC">
        <w:rPr>
          <w:b/>
          <w:bCs/>
          <w:color w:val="FF0000"/>
          <w:sz w:val="28"/>
          <w:szCs w:val="28"/>
        </w:rPr>
        <w:t>En spændende historisk tur i Fredericia.</w:t>
      </w:r>
    </w:p>
    <w:p w14:paraId="3CE0A96A" w14:textId="77777777" w:rsidR="00826EBD" w:rsidRDefault="00826EBD" w:rsidP="00826EBD">
      <w:r>
        <w:t>Ca. 30 personer deltog den 13. maj 2023 i en meget spændende tur rundt i Fredericias historie. Per Skovsen var en meget engageret guide og en fantastisk fortæller, som kunne fange deltagernes opmærksomhed om Fredericias fantastiske historie.</w:t>
      </w:r>
    </w:p>
    <w:p w14:paraId="276A7E71" w14:textId="77777777" w:rsidR="00614F73" w:rsidRDefault="00614F73"/>
    <w:sectPr w:rsidR="00614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BD"/>
    <w:rsid w:val="00614F73"/>
    <w:rsid w:val="008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D1B9"/>
  <w15:chartTrackingRefBased/>
  <w15:docId w15:val="{4ADF8988-6B24-492C-A1AF-CB032F0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Sørensen</dc:creator>
  <cp:keywords/>
  <dc:description/>
  <cp:lastModifiedBy>Egon Sørensen</cp:lastModifiedBy>
  <cp:revision>1</cp:revision>
  <dcterms:created xsi:type="dcterms:W3CDTF">2023-06-04T15:59:00Z</dcterms:created>
  <dcterms:modified xsi:type="dcterms:W3CDTF">2023-06-04T16:00:00Z</dcterms:modified>
</cp:coreProperties>
</file>